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97" w:rsidRDefault="00B67A97" w:rsidP="00B67A97">
      <w:pPr>
        <w:pStyle w:val="a3"/>
        <w:rPr>
          <w:b/>
          <w:color w:val="auto"/>
          <w:lang w:val="kk-KZ"/>
        </w:rPr>
      </w:pPr>
      <w:r>
        <w:rPr>
          <w:b/>
          <w:color w:val="262626"/>
          <w:lang w:val="kk-KZ"/>
        </w:rPr>
        <w:t xml:space="preserve">                                             </w:t>
      </w:r>
      <w:r>
        <w:rPr>
          <w:b/>
          <w:color w:val="auto"/>
          <w:lang w:val="kk-KZ"/>
        </w:rPr>
        <w:t xml:space="preserve"> </w:t>
      </w:r>
    </w:p>
    <w:p w:rsidR="00B67A97" w:rsidRDefault="00B67A97" w:rsidP="00B67A97">
      <w:pPr>
        <w:pStyle w:val="a3"/>
        <w:rPr>
          <w:rFonts w:ascii="Times New Roman" w:hAnsi="Times New Roman"/>
          <w:i w:val="0"/>
          <w:color w:val="auto"/>
          <w:sz w:val="28"/>
          <w:szCs w:val="28"/>
          <w:lang w:val="kk-KZ"/>
        </w:rPr>
      </w:pPr>
      <w:r>
        <w:rPr>
          <w:rFonts w:ascii="Times New Roman" w:hAnsi="Times New Roman"/>
          <w:b/>
          <w:color w:val="auto"/>
          <w:sz w:val="28"/>
          <w:szCs w:val="28"/>
          <w:lang w:val="kk-KZ"/>
        </w:rPr>
        <w:t xml:space="preserve">                                              </w:t>
      </w:r>
      <w:r>
        <w:rPr>
          <w:rFonts w:ascii="Times New Roman" w:hAnsi="Times New Roman"/>
          <w:b/>
          <w:i w:val="0"/>
          <w:color w:val="auto"/>
          <w:sz w:val="28"/>
          <w:szCs w:val="28"/>
          <w:lang w:val="kk-KZ"/>
        </w:rPr>
        <w:t>Степногорск қаласы « Бөгенбай ауылының бастауыш мектебі »КММ</w:t>
      </w:r>
    </w:p>
    <w:p w:rsidR="00B67A97" w:rsidRDefault="00B67A97" w:rsidP="00B67A9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бастауыш сыныптарда оқыту жағдайы туралы талдау –есебі. </w:t>
      </w:r>
    </w:p>
    <w:p w:rsidR="00B67A97" w:rsidRDefault="00B67A97" w:rsidP="00B67A9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( І жарты жылдық бойынша)</w:t>
      </w:r>
    </w:p>
    <w:p w:rsidR="00B67A97" w:rsidRDefault="00B67A97" w:rsidP="00B67A9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2016-2017 оқу жылы. </w:t>
      </w:r>
    </w:p>
    <w:p w:rsidR="00B67A97" w:rsidRDefault="00B67A97" w:rsidP="00B67A9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103"/>
        <w:gridCol w:w="9072"/>
      </w:tblGrid>
      <w:tr w:rsidR="00B67A97" w:rsidTr="00B67A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Жұмыс түрлері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Атқарылған жұмыс түрлері.</w:t>
            </w:r>
          </w:p>
        </w:tc>
      </w:tr>
      <w:tr w:rsidR="00B67A97" w:rsidTr="00B67A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типі, барлық оқушылар саны, соның ішінде бастауыш сыныптарда. Параллель бойынша сыныптар саны.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  <w:lang w:val="kk-KZ"/>
              </w:rPr>
              <w:t>Степногорск қаласы «Бөгенбай ауылының бастауыш мектебі»КММ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B67A97" w:rsidRDefault="00B67A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Бастауыш сыныптарда оқушы саны –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9</w:t>
            </w:r>
          </w:p>
          <w:p w:rsidR="00B67A97" w:rsidRDefault="00B67A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Мектепалды даярлық тобында оқушы саны –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Жалпы оқушы саны -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</w:t>
            </w:r>
          </w:p>
        </w:tc>
      </w:tr>
      <w:tr w:rsidR="00B67A97" w:rsidTr="00B67A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«Өзін өзі тану» пәнін жүргізу (мұғалімдер, семинарлар, публика-циялары)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97" w:rsidRDefault="00B67A9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B67A97" w:rsidTr="00B67A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Педагогтардың сапалы құрамы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 w:rsidP="0037482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Бастауыш сыныпта барлығы  3мұғалім.</w:t>
            </w:r>
          </w:p>
          <w:p w:rsidR="00B67A97" w:rsidRDefault="00B67A97" w:rsidP="0037482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Жоғары білімді – 2</w:t>
            </w:r>
          </w:p>
          <w:p w:rsidR="00B67A97" w:rsidRDefault="00B67A97" w:rsidP="0037482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Орта білімді – 1</w:t>
            </w:r>
          </w:p>
          <w:p w:rsidR="00B67A97" w:rsidRDefault="00B67A97" w:rsidP="0037482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Аяқталмаған жоғары білімді - 0</w:t>
            </w:r>
          </w:p>
          <w:p w:rsidR="00B67A97" w:rsidRDefault="00B67A97" w:rsidP="0037482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Жоғары санатты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0</w:t>
            </w:r>
          </w:p>
          <w:p w:rsidR="00B67A97" w:rsidRDefault="00B67A97" w:rsidP="0037482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І санатты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0</w:t>
            </w:r>
          </w:p>
          <w:p w:rsidR="00B67A97" w:rsidRDefault="00B67A97" w:rsidP="0037482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ІІ санатты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1</w:t>
            </w:r>
          </w:p>
          <w:p w:rsidR="00B67A97" w:rsidRDefault="00B67A97" w:rsidP="0037482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Санаты жоқтар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</w:p>
        </w:tc>
      </w:tr>
      <w:tr w:rsidR="00B67A97" w:rsidTr="00B67A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Барлық пәндер бойынша қорытынды білім сапасы.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Үлгерім сапасы     Білім сапасы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</w:t>
            </w:r>
          </w:p>
          <w:p w:rsidR="00B67A97" w:rsidRDefault="00B67A9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.Әдебиеттік оқу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100%                           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33,3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B67A97" w:rsidRDefault="00B67A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2.Қазақ тілі                           100%                             33,3%      </w:t>
            </w:r>
          </w:p>
          <w:p w:rsidR="00B67A97" w:rsidRDefault="00B67A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3.Математика                       100%                             66,6%</w:t>
            </w:r>
          </w:p>
          <w:p w:rsidR="00B67A97" w:rsidRDefault="00B67A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4.Дүниетану                         100%                             33,3% </w:t>
            </w:r>
          </w:p>
          <w:p w:rsidR="00B67A97" w:rsidRDefault="00B67A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5.Еңбекке баулу                   100%                             100%</w:t>
            </w:r>
          </w:p>
          <w:p w:rsidR="00B67A97" w:rsidRDefault="00B67A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         6.Бейнелеу өнері                  100%                             100%</w:t>
            </w:r>
          </w:p>
          <w:p w:rsidR="00B67A97" w:rsidRDefault="00B67A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7.Дене шынықтыру              100%                              100%</w:t>
            </w:r>
          </w:p>
          <w:p w:rsidR="00B67A97" w:rsidRDefault="00B67A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8.Музыка                              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%                       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100%</w:t>
            </w:r>
          </w:p>
          <w:p w:rsidR="00B67A97" w:rsidRDefault="00B67A9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  <w:lang w:val="kk-KZ"/>
              </w:rPr>
              <w:t xml:space="preserve">9.Ағылшын тілі                  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%              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33,3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%              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</w:p>
          <w:p w:rsidR="00B67A97" w:rsidRDefault="00B67A9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67A97" w:rsidRDefault="00B67A9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 сынып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Үлгерім сапасы     Білім сапасы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</w:t>
            </w:r>
          </w:p>
          <w:p w:rsidR="00B67A97" w:rsidRDefault="00B67A97" w:rsidP="0037482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Әдебиеттік оқу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100%                       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100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B67A97" w:rsidRDefault="00B67A97" w:rsidP="0037482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 тілі                         100%                               100 %      </w:t>
            </w:r>
          </w:p>
          <w:p w:rsidR="00B67A97" w:rsidRDefault="00B67A97" w:rsidP="0037482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Математика                     100%                               100 %</w:t>
            </w:r>
          </w:p>
          <w:p w:rsidR="00B67A97" w:rsidRDefault="00B67A97" w:rsidP="0037482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Дүниетану                       100%                                100% </w:t>
            </w:r>
          </w:p>
          <w:p w:rsidR="00B67A97" w:rsidRDefault="00B67A97" w:rsidP="0037482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Еңбекке баулу                 100%                               100%</w:t>
            </w:r>
          </w:p>
          <w:p w:rsidR="00B67A97" w:rsidRDefault="00B67A97" w:rsidP="0037482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Бейнелеу өнері                100%                               100%</w:t>
            </w:r>
          </w:p>
          <w:p w:rsidR="00B67A97" w:rsidRDefault="00B67A97" w:rsidP="0037482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            100%                               100%</w:t>
            </w:r>
          </w:p>
          <w:p w:rsidR="00B67A97" w:rsidRDefault="00B67A97" w:rsidP="0037482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Орыс тілі                         100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100%  </w:t>
            </w:r>
          </w:p>
          <w:p w:rsidR="00B67A97" w:rsidRDefault="00B67A97" w:rsidP="0037482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Музыка                            100%                               100%</w:t>
            </w:r>
          </w:p>
          <w:p w:rsidR="00B67A97" w:rsidRDefault="00B67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  <w:lang w:val="kk-KZ"/>
              </w:rPr>
              <w:t xml:space="preserve">          10.Ағылшын тілі                  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%              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%              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</w:p>
          <w:p w:rsidR="00B67A97" w:rsidRDefault="00B67A97">
            <w:pPr>
              <w:pStyle w:val="a5"/>
              <w:spacing w:after="0" w:line="240" w:lineRule="auto"/>
              <w:ind w:left="130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67A97" w:rsidRDefault="00B67A97" w:rsidP="00374827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Үлгерім сапасы     Білім сапасы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</w:t>
            </w:r>
          </w:p>
          <w:p w:rsidR="00B67A97" w:rsidRDefault="00B67A9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 Әдебиеттік оқу                100%                                33,3 %</w:t>
            </w:r>
          </w:p>
          <w:p w:rsidR="00B67A97" w:rsidRDefault="00B67A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2. Қазақ тілі                          100%                               33,3 %      </w:t>
            </w:r>
          </w:p>
          <w:p w:rsidR="00B67A97" w:rsidRDefault="00B67A9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 Математика                      100%                               33,3 %</w:t>
            </w:r>
          </w:p>
          <w:p w:rsidR="00B67A97" w:rsidRDefault="00B67A9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4. Дүниетану                        100%                               33,3 % </w:t>
            </w:r>
          </w:p>
          <w:p w:rsidR="00B67A97" w:rsidRDefault="00B67A9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5. Еңбекке баулу                 100%                               100%</w:t>
            </w:r>
          </w:p>
          <w:p w:rsidR="00B67A97" w:rsidRDefault="00B67A9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6. Бейнелеу өнері                100%                               100%</w:t>
            </w:r>
          </w:p>
          <w:p w:rsidR="00B67A97" w:rsidRDefault="00B67A9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7. Дене шынықтыру            100%                               100%</w:t>
            </w:r>
          </w:p>
          <w:p w:rsidR="00B67A97" w:rsidRDefault="00B67A9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8. Орыс тілі                          100%                               33,3%</w:t>
            </w:r>
          </w:p>
          <w:p w:rsidR="00B67A97" w:rsidRDefault="00B67A97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9. Музыка                             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%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67A97" w:rsidTr="00B67A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БЖСБ қорытындысы. Курстар.</w:t>
            </w:r>
          </w:p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(жарты жылдық ішінде)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97" w:rsidRDefault="00B67A97">
            <w:pPr>
              <w:pStyle w:val="a5"/>
              <w:spacing w:after="0" w:line="240" w:lineRule="auto"/>
              <w:ind w:left="51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67A97" w:rsidTr="00B67A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Олимпиадаларға қатысу.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 w:rsidP="0037482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«Ақбота»  -1 сертификат  Шугаева Мадина -4 сынып,                    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Жакен Айбек-3 сынып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-I орын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B67A97" w:rsidRDefault="00B67A97" w:rsidP="0037482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«Русский медвежонок»-  сертификат Шугаева Мадина 4 сынып,                                      сертификат Жакен Айбек-3 сынып</w:t>
            </w:r>
          </w:p>
        </w:tc>
      </w:tr>
      <w:tr w:rsidR="00B67A97" w:rsidTr="00B67A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Ғылыми жобалар сайыстарына қатысуы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------</w:t>
            </w:r>
          </w:p>
        </w:tc>
      </w:tr>
      <w:tr w:rsidR="00B67A97" w:rsidTr="00B67A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Турнирларға, сайыстарға т.б. қатысуы.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------</w:t>
            </w:r>
          </w:p>
        </w:tc>
      </w:tr>
      <w:tr w:rsidR="00B67A97" w:rsidTr="00B67A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Эксперименттер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------</w:t>
            </w:r>
          </w:p>
        </w:tc>
      </w:tr>
      <w:tr w:rsidR="00B67A97" w:rsidTr="00B67A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Технологиялар. (СТО курсынан өтетін мұғалімдер)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------</w:t>
            </w:r>
          </w:p>
        </w:tc>
      </w:tr>
      <w:tr w:rsidR="00B67A97" w:rsidTr="00B67A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ҒПК, инновациялық пікір-жәрмеңкелерге қатысу.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------</w:t>
            </w:r>
          </w:p>
        </w:tc>
      </w:tr>
      <w:tr w:rsidR="00B67A97" w:rsidTr="00B67A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Іс-тәжірибе тарату.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97" w:rsidRDefault="00B67A9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7A97" w:rsidTr="00B67A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Аттестациядан өтілген педагогтар саны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pStyle w:val="a5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Осы жылы аттестациядан өтетін  1 мұғалім Жапарова Р.Н</w:t>
            </w:r>
            <w:r>
              <w:rPr>
                <w:rFonts w:ascii="Times New Roman" w:hAnsi="Times New Roman"/>
                <w:sz w:val="28"/>
                <w:szCs w:val="28"/>
              </w:rPr>
              <w:t>(2 категориясын  растау)</w:t>
            </w:r>
          </w:p>
        </w:tc>
      </w:tr>
      <w:tr w:rsidR="00B67A97" w:rsidTr="00B67A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Курстардан өту туралы (барлығы, соның ішінде он-лайн тақырыбы, соның ішінде 12 жылдық білім беру бойынша)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АҚ"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Біліктілікті арттыру ұлттық орталығы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Ө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рлеу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Тақырыбы: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«Орта білім беру мазмұнын жаңарту аясында бастауыш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сынып мұғалімдерінің біліктілігін арттыру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 Степногорск қаласы   өткен мерзімі 16.05-03.05.2016 год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Жапарова Р.Н</w:t>
            </w:r>
          </w:p>
        </w:tc>
      </w:tr>
      <w:tr w:rsidR="00B67A97" w:rsidTr="00B67A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97" w:rsidRDefault="00B6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Кезекті жоспарды жүзеге асыру бойынша жүргізілген жұмыс (БАҚ, мақалалар тақырыбы, пресс-конференция, сайттардағы мақалалар, он-лайн сабақтар)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97" w:rsidRDefault="00B67A97" w:rsidP="0037482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Жапарова Рыскуль Нургалиевна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B67A97" w:rsidRDefault="00B67A97" w:rsidP="00374827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 «Бастауыш мектепте оқыту» журналы,  3 сынып математика пәні, тақырыбы: « Пысықтау» -2012жыл</w:t>
            </w:r>
          </w:p>
          <w:p w:rsidR="00B67A97" w:rsidRDefault="00B67A97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</w:tr>
    </w:tbl>
    <w:p w:rsidR="00B67A97" w:rsidRDefault="00B67A97" w:rsidP="00B67A97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</w:p>
    <w:p w:rsidR="009D1A0A" w:rsidRDefault="009D1A0A"/>
    <w:sectPr w:rsidR="009D1A0A" w:rsidSect="00B67A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pt;height:11pt" o:bullet="t">
        <v:imagedata r:id="rId1" o:title="clip_image001"/>
      </v:shape>
    </w:pict>
  </w:numPicBullet>
  <w:abstractNum w:abstractNumId="0">
    <w:nsid w:val="0EAB62D3"/>
    <w:multiLevelType w:val="hybridMultilevel"/>
    <w:tmpl w:val="25442F68"/>
    <w:lvl w:ilvl="0" w:tplc="F84AF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41740"/>
    <w:multiLevelType w:val="hybridMultilevel"/>
    <w:tmpl w:val="9216E9EA"/>
    <w:lvl w:ilvl="0" w:tplc="3E9C4996">
      <w:start w:val="4"/>
      <w:numFmt w:val="decimal"/>
      <w:lvlText w:val="%1"/>
      <w:lvlJc w:val="left"/>
      <w:pPr>
        <w:ind w:left="130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42483"/>
    <w:multiLevelType w:val="hybridMultilevel"/>
    <w:tmpl w:val="D200F6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2B5D60"/>
    <w:multiLevelType w:val="hybridMultilevel"/>
    <w:tmpl w:val="0C6CF3C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8B1BBC"/>
    <w:multiLevelType w:val="hybridMultilevel"/>
    <w:tmpl w:val="43544E32"/>
    <w:lvl w:ilvl="0" w:tplc="D222E7C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9B3DAF"/>
    <w:multiLevelType w:val="hybridMultilevel"/>
    <w:tmpl w:val="65804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FELayout/>
  </w:compat>
  <w:rsids>
    <w:rsidRoot w:val="00B67A97"/>
    <w:rsid w:val="009D1A0A"/>
    <w:rsid w:val="00B6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67A97"/>
    <w:p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67A9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B67A9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2017-04-06T04:51:00Z</dcterms:created>
  <dcterms:modified xsi:type="dcterms:W3CDTF">2017-04-06T04:51:00Z</dcterms:modified>
</cp:coreProperties>
</file>